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47E58">
        <w:rPr>
          <w:rFonts w:ascii="Times New Roman" w:hAnsi="Times New Roman" w:cs="Times New Roman"/>
          <w:sz w:val="24"/>
          <w:szCs w:val="24"/>
        </w:rPr>
        <w:t>Акт №15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E58"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контроля питания </w:t>
      </w:r>
      <w:proofErr w:type="gramStart"/>
      <w:r w:rsidRPr="00D47E5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E58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Pr="00D47E58">
        <w:rPr>
          <w:rFonts w:ascii="Times New Roman" w:hAnsi="Times New Roman" w:cs="Times New Roman"/>
          <w:sz w:val="24"/>
          <w:szCs w:val="24"/>
        </w:rPr>
        <w:t xml:space="preserve"> СОШ № 3 г. Сальска</w:t>
      </w:r>
    </w:p>
    <w:bookmarkEnd w:id="0"/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 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 xml:space="preserve">12.05.2021. 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Время: 12.00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Цель проведения общественного контроля предоставление горячего питания школьникам в МБОУ СОШ № 3 г. Сальска, организация работы столовой.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                       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     Мы, члены комиссии общественного контроля по питанию: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7E58">
        <w:rPr>
          <w:rFonts w:ascii="Times New Roman" w:hAnsi="Times New Roman" w:cs="Times New Roman"/>
          <w:sz w:val="24"/>
          <w:szCs w:val="24"/>
        </w:rPr>
        <w:t>Неговора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Т.Н. – заместитель директора по ВР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Мусаева З.А. – ответственная за льготное питание в школе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Фоменко Н.А. –</w:t>
      </w:r>
      <w:proofErr w:type="spellStart"/>
      <w:r w:rsidRPr="00D47E58">
        <w:rPr>
          <w:rFonts w:ascii="Times New Roman" w:hAnsi="Times New Roman" w:cs="Times New Roman"/>
          <w:sz w:val="24"/>
          <w:szCs w:val="24"/>
        </w:rPr>
        <w:t>Медецинская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сестра школы </w:t>
      </w:r>
      <w:proofErr w:type="gramStart"/>
      <w:r w:rsidRPr="00D47E58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D47E58">
        <w:rPr>
          <w:rFonts w:ascii="Times New Roman" w:hAnsi="Times New Roman" w:cs="Times New Roman"/>
          <w:sz w:val="24"/>
          <w:szCs w:val="24"/>
        </w:rPr>
        <w:t xml:space="preserve"> совместительству)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7E58">
        <w:rPr>
          <w:rFonts w:ascii="Times New Roman" w:hAnsi="Times New Roman" w:cs="Times New Roman"/>
          <w:sz w:val="24"/>
          <w:szCs w:val="24"/>
        </w:rPr>
        <w:t>Бешкинская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D47E58">
        <w:rPr>
          <w:rFonts w:ascii="Times New Roman" w:hAnsi="Times New Roman" w:cs="Times New Roman"/>
          <w:sz w:val="24"/>
          <w:szCs w:val="24"/>
        </w:rPr>
        <w:t>Тыкалец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Н.А.- представители родительской общественности 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составили настоящий акт в том, что была проведена проверка в школьной столовой МБОУ СОШ № 3 г. Сальска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        На момент проверки установлено: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D47E5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комиссии», «О создании общественного контроля за организацией горячего питания школьников», «Положения о порядке доступа родителей (законных представителей) обучающихся в организацию общественного питания в образовательной организации»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 xml:space="preserve">Административно-общественный контроль за организацией питания осуществляется комиссией по контролю за питанием обучающихся, ответственным по питанию от администрации школы. 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На сайте МБОУ СОШ № 3 г. Сальска следующая информация об организации питания: положение о создании общественной комиссии по организации горячего питания, соглашение о сотрудничестве и дополнительное соглашение о сотрудничестве с комбинатом питания, экспертное заключение ФБУЗ-22 Центр гигиены и эпидемиологии в Кировской области о качестве предоставляемых обедов и завтраков</w:t>
      </w:r>
      <w:hyperlink r:id="rId4" w:history="1"/>
      <w:r w:rsidRPr="00D47E58">
        <w:rPr>
          <w:rFonts w:ascii="Times New Roman" w:hAnsi="Times New Roman" w:cs="Times New Roman"/>
          <w:sz w:val="24"/>
          <w:szCs w:val="24"/>
        </w:rPr>
        <w:t>, двухнедельное сезонное меню.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Школьной столовой на 12 мая было предложено 4 вида меню. Меню предварительно было выставлено на школьный сайт.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Было проведено контрольное взвешивание и дегустация членами комиссии котлет жареных.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При взвешивании 3 котлет, полученная масса равнялась 153г, что соответствует норме (выход готовой котлеты – 50г).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Члены комиссии отметили, что порции соответствуют возрастной потребности детей.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Организация питания: у входа в столовую стоят дежурные, обращают внимание на то, что перед едой нужно мыть руки. Для мытья рук имеются 4 раковин с жидким мылом. Сушат руки при помощи двух сушилок для рук.  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Комиссия посетила пищеблок.  Нарушений не было выявлено.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lastRenderedPageBreak/>
        <w:t>Эстетичность накрытия: столы чисто вытерты, используются специальные принадлежности для мытья столов, тарелки чистые, без сколов.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После обеда замечена работа дежурных, которые следили за чистотой столов.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Члены комиссии отметили, что учащиеся старших классов предпочитают обедать через раздачу.  В основном приобретают котлеты и макароны под соусом, салаты, реже первые блюда. На третье берут сладкий чай.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Учащиеся питаются организованно. Для ребят накрываются в строго определенное время.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На раздаче расставлены ценники и выставлены контрольные блюда.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Вывод: в МБОУ СОШ № 3 г. Сальска организовано предоставление горячего питания школьников с 1 по 11 класс. 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>Члены комиссии общественного контроля: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7E58">
        <w:rPr>
          <w:rFonts w:ascii="Times New Roman" w:hAnsi="Times New Roman" w:cs="Times New Roman"/>
          <w:sz w:val="24"/>
          <w:szCs w:val="24"/>
        </w:rPr>
        <w:t>Неговора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Т.Н. 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 xml:space="preserve">Мусаева З.А. 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E58">
        <w:rPr>
          <w:rFonts w:ascii="Times New Roman" w:hAnsi="Times New Roman" w:cs="Times New Roman"/>
          <w:sz w:val="24"/>
          <w:szCs w:val="24"/>
        </w:rPr>
        <w:t xml:space="preserve">Фоменко Н.А </w:t>
      </w:r>
    </w:p>
    <w:p w:rsidR="00583A87" w:rsidRPr="00D47E58" w:rsidRDefault="00583A87" w:rsidP="00583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7E58">
        <w:rPr>
          <w:rFonts w:ascii="Times New Roman" w:hAnsi="Times New Roman" w:cs="Times New Roman"/>
          <w:sz w:val="24"/>
          <w:szCs w:val="24"/>
        </w:rPr>
        <w:t>Бешкинская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D47E58">
        <w:rPr>
          <w:rFonts w:ascii="Times New Roman" w:hAnsi="Times New Roman" w:cs="Times New Roman"/>
          <w:sz w:val="24"/>
          <w:szCs w:val="24"/>
        </w:rPr>
        <w:t>Тыкалец</w:t>
      </w:r>
      <w:proofErr w:type="spellEnd"/>
      <w:r w:rsidRPr="00D47E58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830C1A" w:rsidRDefault="00830C1A"/>
    <w:sectPr w:rsidR="0083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87"/>
    <w:rsid w:val="00583A87"/>
    <w:rsid w:val="0083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CF20-20B8-4A41-AFA5-D4FA984C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2021-05-15T08:12:00Z</dcterms:created>
  <dcterms:modified xsi:type="dcterms:W3CDTF">2021-05-15T08:13:00Z</dcterms:modified>
</cp:coreProperties>
</file>