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4F" w:rsidRPr="0043004F" w:rsidRDefault="0043004F" w:rsidP="0043004F">
      <w:pPr>
        <w:spacing w:after="0" w:line="276" w:lineRule="auto"/>
        <w:ind w:left="70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0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43004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3004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43004F">
        <w:rPr>
          <w:rFonts w:ascii="Times New Roman" w:eastAsia="Times New Roman" w:hAnsi="Times New Roman"/>
          <w:b/>
          <w:sz w:val="24"/>
          <w:szCs w:val="24"/>
          <w:lang w:eastAsia="ru-RU"/>
        </w:rPr>
        <w:t>средняя общеобразовательная школа № 3 г. Сальска</w:t>
      </w:r>
    </w:p>
    <w:p w:rsidR="00970E0D" w:rsidRPr="0043004F" w:rsidRDefault="00970E0D" w:rsidP="002D282E">
      <w:pPr>
        <w:pStyle w:val="a3"/>
        <w:rPr>
          <w:rFonts w:asciiTheme="minorHAnsi" w:hAnsiTheme="minorHAnsi" w:cstheme="minorBidi"/>
          <w:sz w:val="24"/>
          <w:szCs w:val="24"/>
        </w:rPr>
      </w:pPr>
    </w:p>
    <w:p w:rsidR="00970E0D" w:rsidRPr="00367EC9" w:rsidRDefault="00970E0D" w:rsidP="002D282E">
      <w:pPr>
        <w:pStyle w:val="a3"/>
      </w:pPr>
    </w:p>
    <w:p w:rsidR="00970E0D" w:rsidRPr="00367EC9" w:rsidRDefault="00970E0D" w:rsidP="002D282E">
      <w:pPr>
        <w:pStyle w:val="a3"/>
        <w:rPr>
          <w:rFonts w:ascii="Times New Roman" w:hAnsi="Times New Roman"/>
          <w:sz w:val="20"/>
        </w:rPr>
      </w:pPr>
      <w:r w:rsidRPr="00367EC9">
        <w:rPr>
          <w:rFonts w:ascii="Times New Roman" w:hAnsi="Times New Roman"/>
          <w:sz w:val="20"/>
        </w:rPr>
        <w:t>Рассмотрено и рекомендовано к утверждению                                   «УТВЕРЖДАЮ»</w:t>
      </w:r>
    </w:p>
    <w:p w:rsidR="00970E0D" w:rsidRPr="00367EC9" w:rsidRDefault="00970E0D" w:rsidP="002D282E">
      <w:pPr>
        <w:pStyle w:val="a3"/>
        <w:rPr>
          <w:rFonts w:ascii="Times New Roman" w:hAnsi="Times New Roman"/>
          <w:sz w:val="20"/>
        </w:rPr>
      </w:pPr>
      <w:r w:rsidRPr="00367EC9">
        <w:rPr>
          <w:rFonts w:ascii="Times New Roman" w:hAnsi="Times New Roman"/>
          <w:sz w:val="20"/>
        </w:rPr>
        <w:t xml:space="preserve">Педагогическим Советом                                                                      Директор МБОУ </w:t>
      </w:r>
      <w:r w:rsidR="0043004F">
        <w:rPr>
          <w:rFonts w:ascii="Times New Roman" w:hAnsi="Times New Roman"/>
          <w:sz w:val="20"/>
        </w:rPr>
        <w:t>СОШ № 3</w:t>
      </w:r>
      <w:r w:rsidRPr="00367EC9">
        <w:rPr>
          <w:rFonts w:ascii="Times New Roman" w:hAnsi="Times New Roman"/>
          <w:sz w:val="20"/>
        </w:rPr>
        <w:t xml:space="preserve"> г. Сальска                                                                                                </w:t>
      </w:r>
    </w:p>
    <w:p w:rsidR="00970E0D" w:rsidRPr="00367EC9" w:rsidRDefault="00970E0D" w:rsidP="002D282E">
      <w:pPr>
        <w:pStyle w:val="a3"/>
        <w:rPr>
          <w:rFonts w:ascii="Times New Roman" w:hAnsi="Times New Roman"/>
          <w:sz w:val="20"/>
        </w:rPr>
      </w:pPr>
      <w:r w:rsidRPr="00367EC9">
        <w:rPr>
          <w:rFonts w:ascii="Times New Roman" w:hAnsi="Times New Roman"/>
          <w:sz w:val="20"/>
        </w:rPr>
        <w:t xml:space="preserve">МБОУ </w:t>
      </w:r>
      <w:r w:rsidR="0043004F">
        <w:rPr>
          <w:rFonts w:ascii="Times New Roman" w:hAnsi="Times New Roman"/>
          <w:sz w:val="20"/>
        </w:rPr>
        <w:t>СОШ № 3</w:t>
      </w:r>
      <w:r w:rsidRPr="00367EC9">
        <w:rPr>
          <w:rFonts w:ascii="Times New Roman" w:hAnsi="Times New Roman"/>
          <w:sz w:val="20"/>
        </w:rPr>
        <w:t xml:space="preserve">  г. Сальска                                                          _____________</w:t>
      </w:r>
      <w:r w:rsidR="0043004F">
        <w:rPr>
          <w:rFonts w:ascii="Times New Roman" w:hAnsi="Times New Roman"/>
          <w:sz w:val="20"/>
        </w:rPr>
        <w:t>А.Я. Проценко</w:t>
      </w:r>
      <w:r w:rsidRPr="00367EC9">
        <w:rPr>
          <w:rFonts w:ascii="Times New Roman" w:hAnsi="Times New Roman"/>
          <w:sz w:val="20"/>
        </w:rPr>
        <w:t xml:space="preserve">             </w:t>
      </w:r>
    </w:p>
    <w:p w:rsidR="00970E0D" w:rsidRPr="00367EC9" w:rsidRDefault="00970E0D" w:rsidP="002D282E">
      <w:pPr>
        <w:pStyle w:val="a3"/>
        <w:rPr>
          <w:rFonts w:ascii="Times New Roman" w:hAnsi="Times New Roman"/>
          <w:sz w:val="20"/>
        </w:rPr>
      </w:pPr>
      <w:r w:rsidRPr="00367EC9">
        <w:rPr>
          <w:rFonts w:ascii="Times New Roman" w:hAnsi="Times New Roman"/>
          <w:sz w:val="20"/>
        </w:rPr>
        <w:t xml:space="preserve">Протокол № 1 от  </w:t>
      </w:r>
      <w:r w:rsidR="0043004F">
        <w:rPr>
          <w:rFonts w:ascii="Times New Roman" w:hAnsi="Times New Roman"/>
          <w:sz w:val="20"/>
        </w:rPr>
        <w:t>29</w:t>
      </w:r>
      <w:r w:rsidRPr="00367EC9">
        <w:rPr>
          <w:rFonts w:ascii="Times New Roman" w:hAnsi="Times New Roman"/>
          <w:sz w:val="20"/>
        </w:rPr>
        <w:t>.08.2023г.                                                               приказ №</w:t>
      </w:r>
      <w:r w:rsidR="0043004F">
        <w:rPr>
          <w:rFonts w:ascii="Times New Roman" w:hAnsi="Times New Roman"/>
          <w:sz w:val="20"/>
        </w:rPr>
        <w:t xml:space="preserve"> 129 </w:t>
      </w:r>
      <w:r w:rsidRPr="00367EC9">
        <w:rPr>
          <w:rFonts w:ascii="Times New Roman" w:hAnsi="Times New Roman"/>
          <w:sz w:val="20"/>
        </w:rPr>
        <w:t xml:space="preserve">от </w:t>
      </w:r>
      <w:r w:rsidR="0043004F">
        <w:rPr>
          <w:rFonts w:ascii="Times New Roman" w:hAnsi="Times New Roman"/>
          <w:sz w:val="20"/>
        </w:rPr>
        <w:t xml:space="preserve"> 30августа </w:t>
      </w:r>
      <w:r w:rsidRPr="00367EC9">
        <w:rPr>
          <w:rFonts w:ascii="Times New Roman" w:hAnsi="Times New Roman"/>
          <w:sz w:val="20"/>
        </w:rPr>
        <w:t>2023г.</w:t>
      </w:r>
    </w:p>
    <w:p w:rsidR="00970E0D" w:rsidRPr="00367EC9" w:rsidRDefault="00970E0D" w:rsidP="002D282E">
      <w:pPr>
        <w:spacing w:after="41" w:line="254" w:lineRule="auto"/>
        <w:ind w:left="754"/>
        <w:rPr>
          <w:rFonts w:ascii="Times New Roman" w:hAnsi="Times New Roman" w:cs="Times New Roman"/>
          <w:sz w:val="20"/>
        </w:rPr>
      </w:pPr>
    </w:p>
    <w:p w:rsidR="009838C4" w:rsidRPr="00367EC9" w:rsidRDefault="009838C4" w:rsidP="002D282E">
      <w:pPr>
        <w:pStyle w:val="a3"/>
        <w:rPr>
          <w:rFonts w:ascii="Times New Roman" w:hAnsi="Times New Roman"/>
          <w:sz w:val="20"/>
        </w:rPr>
      </w:pPr>
    </w:p>
    <w:p w:rsidR="00970E0D" w:rsidRDefault="00970E0D" w:rsidP="002D2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КАЛЕНДАРНО-ТЕМАТИЧЕСКИЙ </w:t>
      </w:r>
      <w:r w:rsidRPr="0067383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ПЛАН ВОСПИТАТЕЛЬНОЙ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РАБОТЫ</w:t>
      </w:r>
      <w:r w:rsidR="009838C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 1-4</w:t>
      </w:r>
      <w:r w:rsidRPr="0067383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КЛАССОВ </w:t>
      </w:r>
    </w:p>
    <w:p w:rsidR="00970E0D" w:rsidRDefault="009838C4" w:rsidP="00970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на</w:t>
      </w:r>
      <w:r w:rsidR="00970E0D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2023-2024</w:t>
      </w:r>
      <w:r w:rsidR="00970E0D" w:rsidRPr="0067383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УЧЕБНЫЙ ГОД</w:t>
      </w:r>
    </w:p>
    <w:tbl>
      <w:tblPr>
        <w:tblpPr w:leftFromText="180" w:rightFromText="180" w:vertAnchor="text" w:tblpX="-717" w:tblpY="1"/>
        <w:tblOverlap w:val="never"/>
        <w:tblW w:w="218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23"/>
        <w:gridCol w:w="1134"/>
        <w:gridCol w:w="1277"/>
        <w:gridCol w:w="3835"/>
        <w:gridCol w:w="3835"/>
        <w:gridCol w:w="3835"/>
        <w:gridCol w:w="3835"/>
      </w:tblGrid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30660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Модуль 1</w:t>
            </w:r>
            <w:r w:rsidR="00127EF7" w:rsidRPr="00367E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336E3"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5B6842"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внешкольном уровне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Безопасности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9838C4" w:rsidP="003A06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983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«Законодательство РФ в сфере  противодействия терроризму»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9838C4" w:rsidRDefault="009838C4" w:rsidP="009838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38C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январь, 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«Моя малая Родина»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9838C4" w:rsidRDefault="009838C4" w:rsidP="009838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38C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Всероссийской акции 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гражданин России»- социальный проект-конкурс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9838C4" w:rsidRDefault="009838C4" w:rsidP="009838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38C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9838C4" w:rsidRDefault="009838C4" w:rsidP="009838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38C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«Неопалимая К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упина»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9838C4" w:rsidRDefault="009838C4" w:rsidP="009838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38C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«Методы и способы вовлечения молодежи в террористическую деятельность» с участием представителей  правоохранительных органов, педагога-психолога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9838C4" w:rsidRDefault="009838C4" w:rsidP="009838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38C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заместитель директора по безопасности,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«Антинаркотический марафон»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BC285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-моб «Мы против курения!»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BC285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правовых знаний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BC285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Флэш-моб 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борьбы со СПИДом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вожатый, ШУС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Декадник, посвященный Международному Дню инвалидов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«Школьная Конституция» 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Месячники по военно-патриотическому воспитанию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Январь-февраль,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 педагог-организатор ОБЖ, учителя физической культуры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Участие в  интерне</w:t>
            </w:r>
            <w:proofErr w:type="gramStart"/>
            <w:r w:rsidRPr="00367EC9">
              <w:rPr>
                <w:rFonts w:ascii="Times New Roman" w:hAnsi="Times New Roman"/>
              </w:rPr>
              <w:t>т-</w:t>
            </w:r>
            <w:proofErr w:type="gramEnd"/>
            <w:r w:rsidRPr="00367EC9">
              <w:rPr>
                <w:rFonts w:ascii="Times New Roman" w:hAnsi="Times New Roman"/>
              </w:rPr>
              <w:t xml:space="preserve"> проекте «</w:t>
            </w:r>
            <w:proofErr w:type="spellStart"/>
            <w:r w:rsidRPr="00367EC9">
              <w:rPr>
                <w:rFonts w:ascii="Times New Roman" w:hAnsi="Times New Roman"/>
              </w:rPr>
              <w:t>Спасибозавсё</w:t>
            </w:r>
            <w:proofErr w:type="spellEnd"/>
            <w:r w:rsidRPr="00367EC9">
              <w:rPr>
                <w:rFonts w:ascii="Times New Roman" w:hAnsi="Times New Roman"/>
              </w:rPr>
              <w:t xml:space="preserve">. </w:t>
            </w:r>
            <w:proofErr w:type="spellStart"/>
            <w:r w:rsidRPr="00367EC9">
              <w:rPr>
                <w:rFonts w:ascii="Times New Roman" w:hAnsi="Times New Roman"/>
              </w:rPr>
              <w:t>рф</w:t>
            </w:r>
            <w:proofErr w:type="spellEnd"/>
            <w:r w:rsidRPr="00367EC9">
              <w:rPr>
                <w:rFonts w:ascii="Times New Roman" w:hAnsi="Times New Roman"/>
              </w:rPr>
              <w:t xml:space="preserve">» 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</w:rPr>
              <w:t>Акция «Бессмертный полк», «Георгиевская лента»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Pr="00367EC9" w:rsidRDefault="009838C4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Всероссийские акции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 «Раздельный сбор»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(сбор батареек и макулатуры)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проекты и конкурсы "Живая классика", сочинений, «Урок письма», «Без срока давности», </w:t>
            </w:r>
            <w:proofErr w:type="spellStart"/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ВР, классные руководители, учителя-предметники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состязания, «Президентские спортивные Игры» «Игры ШСК»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957E05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Февраль-март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Преподаватель-организатор ОБЖ, учителя физической культуры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Слёте юных рационализаторов «Юные конструкторы Дона третьему тысячелетию»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</w:pPr>
            <w:r w:rsidRPr="00367EC9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Участие в конкурсах-выставках творческих работ обучающихся, посвященных празднованию весны, пасхальным праздникам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Космонавтики. Гагаринский урок </w:t>
            </w:r>
          </w:p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 –это Мы»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Правильного питания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экологического направления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«Зелёная планета»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7575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школьном уровне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праздники и мероприятия 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часы, посвящённые Дню Знаний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грамотности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фестиваль ГТО, в преддверии</w:t>
            </w:r>
          </w:p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города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Учителя физической культуры,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 и Акции к Международному Дню толерантности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</w:t>
            </w:r>
          </w:p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родители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проект </w:t>
            </w:r>
          </w:p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«Школьная Конституция»  </w:t>
            </w:r>
          </w:p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Правовые игры </w:t>
            </w:r>
            <w:r w:rsidRPr="00367EC9">
              <w:rPr>
                <w:rFonts w:ascii="Times New Roman" w:hAnsi="Times New Roman"/>
                <w:sz w:val="24"/>
                <w:szCs w:val="24"/>
              </w:rPr>
              <w:t>«Гражданин России- человек свободный и ответственный», «Правоотношения и правонарушения», «Человек в системе социально-правовых норм»</w:t>
            </w:r>
            <w:r w:rsidRPr="00367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посвященные Дню Конституции РФ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 учителя-предметники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«Зимний кубок» среди юношей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спартакиада «Волейбол» среди девушек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Военно-спортивное мероприятие «А ну-ка, парни!» ко Дню защитника Отечества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 Февраля</w:t>
            </w:r>
          </w:p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 преподаватели-организаторы ОБЖ, учителя физической культуры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 , посвященное Всемирному женскому дню -8 Марта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Воссоединение Крыма с Россией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«Всемирный День здоровья»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Поздравительные мероприятия </w:t>
            </w:r>
          </w:p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9 мая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 9 мая</w:t>
            </w:r>
          </w:p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«Бессмертный полк»</w:t>
            </w:r>
          </w:p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«Последний звонок»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защиты детей;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 xml:space="preserve">Заместитель директора по ВР, классные </w:t>
            </w:r>
            <w:r w:rsidRPr="00367EC9">
              <w:rPr>
                <w:rFonts w:ascii="Times New Roman" w:hAnsi="Times New Roman"/>
              </w:rPr>
              <w:lastRenderedPageBreak/>
              <w:t>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lastRenderedPageBreak/>
              <w:t>День русского языка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7E41D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памяти и скорби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1C430E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молодёжи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1C430E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семьи, любви и верности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1C430E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1C430E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российского кино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1C430E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Pr="00367EC9" w:rsidRDefault="009838C4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1C430E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Торжественные ритуалы посвящения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звонок, выпускной 4-х классов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Церемонии  награждения школьников и педагогов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4329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по окончанию года «Последний звонок»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4329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церемония награждения по итогам учебного года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44329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  классные руководители</w:t>
            </w:r>
          </w:p>
        </w:tc>
      </w:tr>
      <w:tr w:rsidR="009838C4" w:rsidRPr="00367EC9" w:rsidTr="009838C4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«ГТО»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44329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классов и школы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в классе по итогам полугодия: организационные вопросы, успеваемость, дисциплина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882C1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ежемесячно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 согласно планам  каникул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882C1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период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Общешкольные ключевые дела 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Default="009838C4" w:rsidP="00983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тематические классные часы</w:t>
            </w:r>
          </w:p>
          <w:p w:rsidR="009838C4" w:rsidRPr="00367EC9" w:rsidRDefault="009838C4" w:rsidP="00983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знаменательных дат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D436E2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грамотности»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D436E2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гражданской обороны»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lastRenderedPageBreak/>
              <w:t>День защиты животных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D436E2"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пожилых людей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D436E2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336" w:lineRule="auto"/>
              <w:ind w:firstLine="709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отца.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D436E2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9838C4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народного единства»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Cs w:val="28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ребенка»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матери»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 </w:t>
            </w:r>
            <w:r w:rsidRPr="00367EC9">
              <w:rPr>
                <w:rFonts w:ascii="Times New Roman" w:eastAsia="SchoolBookSanPin" w:hAnsi="Times New Roman"/>
                <w:szCs w:val="28"/>
              </w:rPr>
              <w:t>: «День Государственного герба Российской Федерации».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инвалидов»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к декаде 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 славы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4-8 декабря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Конституции РФ»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«Герои освобождения Сальска и Сальского района»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«По памятным местам  освобождения Сальска и Сальского района»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Аушвиц-Биркенау</w:t>
            </w:r>
            <w:proofErr w:type="spellEnd"/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 xml:space="preserve"> (Освенцима) – День памяти жертв Холокоста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«Блокада Ленинграда. Дорога жизни.»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старший вожатый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урок «День разгрома советскими войсками немецко-фашистских войск в Сталинградской битве»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(посещение музея ДКЖД)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российской науки»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«День памяти о россиянах, исполнявших служебный долг за пределами Отечества»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 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классный час «Международный день родного языка»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Всемирный день театра</w:t>
            </w:r>
            <w:r w:rsidRPr="00367EC9">
              <w:rPr>
                <w:rFonts w:ascii="Times New Roman" w:eastAsia="SchoolBookSanPi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космонавтики»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49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D7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посвященный памяти трагедии на Чернобыльской АЭС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ED7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урок «День Победы»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(посещение  городских музеев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ED7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D7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11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художественных и творческих работ обучающихся в фойе </w:t>
            </w:r>
            <w:r w:rsidR="00111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ED7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конкурсах творческой, художественной, патриотической направленности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22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анализ ключевых дел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22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четвертям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224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предметники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индивидуальном уровне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11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каждого ребенка в ключевые дела </w:t>
            </w:r>
            <w:r w:rsidR="00111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57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и организация наставничества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57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поведением обучающегося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57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обучающегося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57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профилактики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8C4" w:rsidRDefault="009838C4" w:rsidP="009838C4">
            <w:pPr>
              <w:jc w:val="center"/>
            </w:pPr>
            <w:r w:rsidRPr="0057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838C4" w:rsidRPr="00367EC9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 РУКОВОДСТВО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ВНЕУРОЧНОЙ ДЕЯТЕЛЬНОСТИ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Название курса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Количество часов в неделю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Наименование </w:t>
            </w:r>
          </w:p>
        </w:tc>
      </w:tr>
      <w:tr w:rsidR="009838C4" w:rsidRPr="00367EC9" w:rsidTr="002D282E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C82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C82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Духовно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нравственное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C82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C82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8C4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 интеллектуальное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8C4" w:rsidRDefault="009838C4" w:rsidP="009838C4">
            <w:pPr>
              <w:jc w:val="center"/>
            </w:pPr>
            <w:r w:rsidRPr="00C82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8C4" w:rsidRPr="00367EC9" w:rsidRDefault="009838C4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 4.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УРОК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(согласно индивидуальным  планам работы учителей-предметников)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.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9838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>Органи</w:t>
            </w:r>
            <w:r w:rsidR="009838C4">
              <w:rPr>
                <w:rFonts w:ascii="Times New Roman" w:hAnsi="Times New Roman"/>
                <w:sz w:val="24"/>
                <w:szCs w:val="24"/>
              </w:rPr>
              <w:t xml:space="preserve">зация самоуправления </w:t>
            </w:r>
            <w:r w:rsidRPr="00367EC9">
              <w:rPr>
                <w:rFonts w:ascii="Times New Roman" w:hAnsi="Times New Roman"/>
                <w:sz w:val="24"/>
                <w:szCs w:val="24"/>
              </w:rPr>
              <w:t xml:space="preserve"> в классах.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9838C4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активностях класса,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портфолио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9838C4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событиях школьного взросло-детского сообщества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 отцов и дедов»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9838C4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акции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Дню  школьных библиотек</w:t>
            </w:r>
          </w:p>
          <w:p w:rsidR="009838C4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«Живи, книга»</w:t>
            </w:r>
            <w:r w:rsidR="00983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695" w:rsidRPr="008B31CB" w:rsidRDefault="009838C4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 РДК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9838C4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9838C4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Акция "Помоги пернатому», кормушка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DE6A29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15-19 </w:t>
            </w: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 технологии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Акция «Весну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расну</w:t>
            </w:r>
            <w:proofErr w:type="spell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встречаем, всех блинами угощаем»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DE6A29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здоровья «Я выбираю ЗОЖ!»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DE6A29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лента», «Окно Победы»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«Песня Победы»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DE6A29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25.04.-09.05.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DE6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Час памяти и скорби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«Когда стою у вечного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гня»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DE6A29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5-8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Акция «1 июня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ень защиты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«12 июня –День России» </w:t>
            </w:r>
          </w:p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«Когда началась война…»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августа-День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флага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DE6A29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советник по ВР, </w:t>
            </w: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класса 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DE6A29" w:rsidP="003A06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Участие в мероприятиях по календарному плану Советника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DE6A29" w:rsidP="003A06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РОДИТЕЛЯМИ»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в работе детско-взрослого общественного объединения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«Совет отцов и дедов»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EE5339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общешкольный родительский комитет;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Родительский всеобуч,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Индивидуальные консультации, помещение семей, выявление семейного неблагополучия, комплексная работа с семьей,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общешкольные родительские собрания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-Совет профилактики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EE5339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Классные руководители, </w:t>
            </w:r>
          </w:p>
          <w:p w:rsidR="002D282E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родительский комитет,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межведомственное партнерство, </w:t>
            </w: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специалисты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 7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ПРОФОРИЕНТАЦИЯ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339" w:rsidRDefault="002D282E" w:rsidP="00EE5339">
            <w:pPr>
              <w:pStyle w:val="a3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67EC9">
              <w:rPr>
                <w:rFonts w:ascii="Times New Roman" w:hAnsi="Times New Roman"/>
                <w:shd w:val="clear" w:color="auto" w:fill="FFFFFF"/>
              </w:rPr>
              <w:t>В</w:t>
            </w:r>
            <w:r w:rsidR="00EE5339">
              <w:rPr>
                <w:rFonts w:ascii="Times New Roman" w:hAnsi="Times New Roman"/>
                <w:shd w:val="clear" w:color="auto" w:fill="FFFFFF"/>
              </w:rPr>
              <w:t>ыставка  "Лаборатория будущего"</w:t>
            </w:r>
            <w:r w:rsidRPr="00367EC9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EE5339">
              <w:rPr>
                <w:rFonts w:ascii="Times New Roman" w:hAnsi="Times New Roman"/>
                <w:shd w:val="clear" w:color="auto" w:fill="FFFFFF"/>
              </w:rPr>
              <w:t xml:space="preserve">выставки рисунков </w:t>
            </w:r>
          </w:p>
          <w:p w:rsidR="00EE5339" w:rsidRDefault="002D282E" w:rsidP="00EE5339">
            <w:pPr>
              <w:pStyle w:val="a3"/>
              <w:jc w:val="center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367EC9">
              <w:rPr>
                <w:rFonts w:ascii="Times New Roman" w:hAnsi="Times New Roman"/>
                <w:shd w:val="clear" w:color="auto" w:fill="FFFFFF"/>
              </w:rPr>
              <w:t>профориентационной</w:t>
            </w:r>
            <w:proofErr w:type="spellEnd"/>
            <w:r w:rsidRPr="00367EC9">
              <w:rPr>
                <w:rFonts w:ascii="Times New Roman" w:hAnsi="Times New Roman"/>
                <w:shd w:val="clear" w:color="auto" w:fill="FFFFFF"/>
              </w:rPr>
              <w:t xml:space="preserve"> направленности,</w:t>
            </w:r>
          </w:p>
          <w:p w:rsidR="002D282E" w:rsidRPr="00367EC9" w:rsidRDefault="002D282E" w:rsidP="00EE533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7EC9">
              <w:rPr>
                <w:rFonts w:ascii="Times New Roman" w:hAnsi="Times New Roman"/>
                <w:shd w:val="clear" w:color="auto" w:fill="FFFFFF"/>
              </w:rPr>
              <w:t xml:space="preserve"> образовательные выставки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EE5339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33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недели,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декада профориентации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EE5339" w:rsidP="00EE53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- предметники</w:t>
            </w:r>
          </w:p>
        </w:tc>
      </w:tr>
      <w:tr w:rsidR="00AD595E" w:rsidRPr="00367EC9" w:rsidTr="00367EC9">
        <w:trPr>
          <w:gridAfter w:val="3"/>
          <w:wAfter w:w="11505" w:type="dxa"/>
          <w:trHeight w:val="1079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Pr="00367EC9" w:rsidRDefault="00AD595E" w:rsidP="00EE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просмотр видеороликов</w:t>
            </w:r>
            <w:r w:rsidR="00E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мультфильмов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="00E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95E" w:rsidRDefault="00AD595E" w:rsidP="00AD5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95E" w:rsidRDefault="00EE5339" w:rsidP="00AD5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учителя-предметники,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D595E" w:rsidRPr="00367EC9" w:rsidTr="00127EF7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95E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ПРОФИЛАКТИКА И БЕЗОПАСНОСТЬ</w:t>
            </w:r>
            <w:r w:rsidRPr="00367EC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AD595E" w:rsidRDefault="00AD595E" w:rsidP="00AD5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1016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3"/>
              <w:gridCol w:w="1134"/>
              <w:gridCol w:w="1276"/>
              <w:gridCol w:w="3685"/>
            </w:tblGrid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Ориентировочное время проведения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Формирование базы данных о несовершеннолетних, не посещающих </w:t>
                  </w:r>
                  <w:r w:rsidR="004300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школу</w:t>
                  </w:r>
                  <w:r w:rsidRPr="00367E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самовольно уходящих из  семей, проживающих в неблагоприятных условиях жизни, </w:t>
                  </w:r>
                  <w:r w:rsidRPr="00367EC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детях группы риска, безнадзорных детях.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3908CF" w:rsidP="0043004F">
                  <w:pPr>
                    <w:framePr w:hSpace="180" w:wrap="around" w:vAnchor="text" w:hAnchor="text" w:x="-717" w:y="1"/>
                    <w:tabs>
                      <w:tab w:val="left" w:pos="209"/>
                    </w:tabs>
                    <w:suppressOverlap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Default="00AD595E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Формирование базы данных семей и детей, находящихся в социально </w:t>
                  </w:r>
                  <w:proofErr w:type="gram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-о</w:t>
                  </w:r>
                  <w:proofErr w:type="gram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пасном положении.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46614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Активизация работы по раннему выявлению семей и детей,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46614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Операция «Подросток»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46614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</w:t>
                  </w:r>
                  <w:proofErr w:type="gramStart"/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май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Индивидуальная профилактическая работа с обучающимися и их родителями (законными представителями)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46614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Проведение заседания Совета профилактики в части организации работы с семьями,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46614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Ежемесячно, согласно графику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Обследование материально-бытовых условий проживания семей, находящихся в социальн</w:t>
                  </w:r>
                  <w:proofErr w:type="gram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о-</w:t>
                  </w:r>
                  <w:proofErr w:type="gram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опасном положении, с обязательным составлением акта под роспись родителей.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2A2C27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Взаимодействие со службами системы профилактики КДН и ЗП, ОМВД России по </w:t>
                  </w:r>
                  <w:proofErr w:type="spell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Сальскому</w:t>
                  </w:r>
                  <w:proofErr w:type="spell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району, УСЗН, МБУЗ ЦРБ.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2A2C27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Активизация работы спортивных секций, кружков и объединений с целью привлечения детей, проживающих в  семьях,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2A2C27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Классные часы , беседы по профилактике правонарушений, безнадзорности и беспризорности несовершеннолетних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2A2C27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Отчет о проводимой профилактической работе с семьями , находящимися в социально- опасном положении, с детьми «группы риска»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2A2C27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День большой профилактики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2A2C27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AD595E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Заместитель директора по ВР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Участие в антинаркотическом марафоне.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2A2C27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AD595E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Заместитель директора по ВР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ежедневного контроля за посещаемостью </w:t>
                  </w:r>
                  <w:proofErr w:type="gram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B10891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учебного </w:t>
                  </w: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Классные руководители</w:t>
                  </w:r>
                </w:p>
              </w:tc>
            </w:tr>
            <w:tr w:rsidR="003908CF" w:rsidRPr="00367EC9" w:rsidTr="00AD595E">
              <w:trPr>
                <w:trHeight w:val="987"/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Организация летнего оздоровительного отдыха </w:t>
                  </w:r>
                  <w:proofErr w:type="gram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гимназии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B10891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</w:t>
                  </w:r>
                  <w:proofErr w:type="gramStart"/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Август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3908CF" w:rsidRPr="00AD595E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Инструктаж для обучающихся по правилам поведения в общественных местах в каникулярный период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B10891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Комплексный инструктаж по безопасности с обучающимися, с родителями несовершеннолетних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B10891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95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Ежеквартально, ежемесячно, еженедельно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908CF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Организация и проведение профилактических мероприятий по пропаганде здорового образа жизни</w:t>
                  </w:r>
                </w:p>
                <w:p w:rsidR="003908CF" w:rsidRPr="00367EC9" w:rsidRDefault="003908CF" w:rsidP="0043004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B10891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года.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3908CF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3908CF" w:rsidRPr="00367EC9" w:rsidRDefault="003908CF" w:rsidP="0043004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ФК</w:t>
                  </w:r>
                </w:p>
              </w:tc>
            </w:tr>
          </w:tbl>
          <w:p w:rsidR="00AD595E" w:rsidRPr="00367EC9" w:rsidRDefault="00AD595E" w:rsidP="00AD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Классы</w:t>
            </w:r>
          </w:p>
        </w:tc>
        <w:tc>
          <w:tcPr>
            <w:tcW w:w="3835" w:type="dxa"/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D595E" w:rsidRPr="00367EC9" w:rsidTr="00367EC9">
        <w:trPr>
          <w:gridAfter w:val="3"/>
          <w:wAfter w:w="11505" w:type="dxa"/>
          <w:trHeight w:val="517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Pr="000338A2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03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одуль  9  «</w:t>
            </w:r>
            <w:r>
              <w:rPr>
                <w:rFonts w:ascii="Times New Roman" w:hAnsi="Times New Roman" w:cs="Times New Roman"/>
                <w:b/>
                <w:sz w:val="24"/>
              </w:rPr>
              <w:t>ОРГАНИЗАЦИЯ ПРЕДМЕТНО-ПРОСТРАНСТВЕННОЙ СРЕДЫ</w:t>
            </w:r>
            <w:r w:rsidRPr="00033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338A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.</w:t>
            </w:r>
          </w:p>
        </w:tc>
      </w:tr>
    </w:tbl>
    <w:tbl>
      <w:tblPr>
        <w:tblW w:w="10348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3685"/>
      </w:tblGrid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07E" w:rsidRPr="00367EC9" w:rsidRDefault="0059207E" w:rsidP="0059207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  <w:p w:rsidR="00BA6332" w:rsidRPr="000338A2" w:rsidRDefault="0059207E" w:rsidP="000338A2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367EC9">
              <w:t xml:space="preserve">Оформление классов к </w:t>
            </w:r>
            <w:r w:rsidR="00324C0E" w:rsidRPr="00367EC9">
              <w:t>школьным календарным событиям (</w:t>
            </w:r>
            <w:r w:rsidRPr="00367EC9">
              <w:t>День знаний, Новый год, День защитника Отечества,8 марта, День Победы.</w:t>
            </w:r>
            <w:proofErr w:type="gram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3908CF" w:rsidP="00F8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59207E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Default="00BA6332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A6332" w:rsidRPr="00367EC9" w:rsidRDefault="003908CF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24C0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367EC9">
              <w:t>Оформлением пространства проведения конкретных школьных событий (праздников, церемоний, торжественных линеек, творческих вечеров, выставок, фотозон, собраний, конференций и т.п.)</w:t>
            </w:r>
            <w:proofErr w:type="gram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4E0BCA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Default="003908CF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908CF" w:rsidRPr="00367EC9" w:rsidRDefault="003908CF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Default="003908CF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художественных работ  «День неизвестного солдата»,</w:t>
            </w:r>
          </w:p>
          <w:p w:rsidR="003908CF" w:rsidRPr="00367EC9" w:rsidRDefault="003908CF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Героев Отечества»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4E0BCA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рекреаций гимназии к Новому Году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19-28 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Default="003908CF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правового уголка</w:t>
            </w:r>
          </w:p>
          <w:p w:rsidR="003908CF" w:rsidRPr="00367EC9" w:rsidRDefault="003908CF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«Телефон доверия»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новогодней елки в фойе из игрушек – символов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рекреации </w:t>
            </w:r>
          </w:p>
          <w:p w:rsidR="003908CF" w:rsidRPr="00367EC9" w:rsidRDefault="003908CF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  к 23 февраля:</w:t>
            </w:r>
          </w:p>
          <w:p w:rsidR="003908CF" w:rsidRPr="00367EC9" w:rsidRDefault="003908CF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стендовые презентации, фотозоны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 февраля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8 марта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4-7марта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уголка Здоровья 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«Будущие олимпийцы», «Отличники физической подготовки, ГТО»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1-7 апреля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Детско-взрослый конкурс-выставка скворечников ко Дню птиц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апреля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Конкурс-выставка рисунков и поделок к Дню Победы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мая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Default="003908CF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3908CF" w:rsidRPr="00367EC9" w:rsidRDefault="003908CF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43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творческих, художественных выставках  работ обучающихся в  фойе </w:t>
            </w:r>
            <w:r w:rsidR="00430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908CF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</w:rPr>
              <w:t>Благоустройство классных кабинетов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CF" w:rsidRDefault="003908CF" w:rsidP="003908CF">
            <w:pPr>
              <w:jc w:val="center"/>
            </w:pPr>
            <w:r w:rsidRPr="0029011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3908C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367EC9" w:rsidRPr="00367EC9" w:rsidTr="00A96F62">
        <w:trPr>
          <w:tblCellSpacing w:w="0" w:type="dxa"/>
        </w:trPr>
        <w:tc>
          <w:tcPr>
            <w:tcW w:w="10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EC9" w:rsidRPr="00367EC9" w:rsidRDefault="002063B1" w:rsidP="0020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10</w:t>
            </w:r>
            <w:r w:rsidR="00367EC9"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67EC9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B0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МЕДИА</w:t>
            </w:r>
            <w:r w:rsidR="00367EC9"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proofErr w:type="gramStart"/>
            <w:r w:rsidR="00367EC9"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.</w:t>
            </w:r>
            <w:proofErr w:type="gramEnd"/>
          </w:p>
        </w:tc>
      </w:tr>
    </w:tbl>
    <w:p w:rsidR="002063B1" w:rsidRPr="002063B1" w:rsidRDefault="002063B1">
      <w:pPr>
        <w:rPr>
          <w:sz w:val="2"/>
        </w:rPr>
      </w:pPr>
    </w:p>
    <w:tbl>
      <w:tblPr>
        <w:tblW w:w="10348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260"/>
      </w:tblGrid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Ответственные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Оформление классных уголков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 xml:space="preserve"> :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 xml:space="preserve"> новости класса, именинники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3908CF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Классные руководители, актив класса</w:t>
            </w:r>
            <w:r w:rsidR="003908CF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, родители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43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Съемка тематических видеороликов в классе, в </w:t>
            </w:r>
            <w:r w:rsidR="0043004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школе</w:t>
            </w: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(по отдельному плану мероприятий)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38A2" w:rsidRPr="00367EC9" w:rsidRDefault="003908CF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08CF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Классные руководители, </w:t>
            </w:r>
          </w:p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актив класса</w:t>
            </w:r>
            <w:r w:rsidR="003908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родители</w:t>
            </w:r>
          </w:p>
        </w:tc>
      </w:tr>
      <w:tr w:rsidR="00334EB6" w:rsidRPr="00367EC9" w:rsidTr="00334EB6">
        <w:trPr>
          <w:trHeight w:val="1119"/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4300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информации</w:t>
            </w:r>
            <w:r w:rsidRPr="00367EC9">
              <w:rPr>
                <w:rFonts w:ascii="Times New Roman" w:hAnsi="Times New Roman" w:cs="Times New Roman"/>
              </w:rPr>
              <w:t> о</w:t>
            </w:r>
            <w:r>
              <w:rPr>
                <w:rFonts w:ascii="Times New Roman" w:hAnsi="Times New Roman" w:cs="Times New Roman"/>
              </w:rPr>
              <w:t xml:space="preserve"> школьной жизни</w:t>
            </w:r>
            <w:r w:rsidRPr="00367EC9">
              <w:rPr>
                <w:rFonts w:ascii="Times New Roman" w:hAnsi="Times New Roman" w:cs="Times New Roman"/>
              </w:rPr>
              <w:t xml:space="preserve">. Размещение фотографий на странице «Новости» на сайте </w:t>
            </w:r>
            <w:r w:rsidR="0043004F">
              <w:rPr>
                <w:rFonts w:ascii="Times New Roman" w:hAnsi="Times New Roman" w:cs="Times New Roman"/>
              </w:rPr>
              <w:t>школы</w:t>
            </w:r>
            <w:r w:rsidRPr="00367EC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ВК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Pr="00367EC9" w:rsidRDefault="003908CF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>
            <w:r w:rsidRPr="008223F8">
              <w:rPr>
                <w:rFonts w:ascii="Times New Roman" w:hAnsi="Times New Roman" w:cs="Times New Roman"/>
              </w:rPr>
              <w:t>Заместитель директора по ВР, советник по ВР, активы классов</w:t>
            </w:r>
          </w:p>
        </w:tc>
      </w:tr>
    </w:tbl>
    <w:p w:rsidR="002063B1" w:rsidRDefault="002063B1" w:rsidP="002063B1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063B1" w:rsidRPr="00367EC9" w:rsidRDefault="002063B1" w:rsidP="002063B1">
      <w:pPr>
        <w:jc w:val="center"/>
      </w:pPr>
      <w:r w:rsidRPr="00367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Вариативный</w:t>
      </w:r>
      <w:r w:rsidRPr="0036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7E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модуль</w:t>
      </w:r>
      <w:r w:rsidRPr="0036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367E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ДЕТСКИЕ ОБЩЕСТВЕННЫЕ ОБЪЕДИНЕНИЯ</w:t>
      </w:r>
      <w:r w:rsidRPr="0036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367EC9">
        <w:br w:type="textWrapping" w:clear="all"/>
      </w:r>
    </w:p>
    <w:tbl>
      <w:tblPr>
        <w:tblpPr w:leftFromText="180" w:rightFromText="180" w:vertAnchor="text" w:tblpX="-717" w:tblpY="1"/>
        <w:tblOverlap w:val="never"/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828"/>
        <w:gridCol w:w="1865"/>
        <w:gridCol w:w="4111"/>
      </w:tblGrid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школьного спортивного клуба «</w:t>
            </w:r>
            <w:r w:rsidR="00430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Шторм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3B1" w:rsidRPr="00367EC9" w:rsidRDefault="004B08F9" w:rsidP="00A96F6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экологического отряда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3B1" w:rsidRPr="00367EC9" w:rsidRDefault="004B08F9" w:rsidP="00A96F6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B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</w:t>
            </w:r>
            <w:r w:rsidR="00B5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иологии, классные руководители, 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ШУС</w:t>
            </w:r>
          </w:p>
        </w:tc>
      </w:tr>
      <w:tr w:rsidR="00B5255B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08CF" w:rsidRPr="00367EC9" w:rsidRDefault="00B5255B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9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отряде «ЮИД»</w:t>
            </w:r>
          </w:p>
          <w:p w:rsidR="00B5255B" w:rsidRPr="00367EC9" w:rsidRDefault="00B5255B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255B" w:rsidRPr="00367EC9" w:rsidRDefault="004B08F9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255B" w:rsidRPr="00367EC9" w:rsidRDefault="00B5255B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255B" w:rsidRPr="00367EC9" w:rsidRDefault="00B5255B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B08F9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Default="004B08F9" w:rsidP="0039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«Орлята России»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08F9" w:rsidRDefault="004B08F9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Pr="00367EC9" w:rsidRDefault="004B08F9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Pr="00367EC9" w:rsidRDefault="004B08F9" w:rsidP="004B0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B08F9" w:rsidRDefault="004B08F9" w:rsidP="004B0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мероприятиях по календарному плану Советника ВР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4B08F9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</w:tbl>
    <w:p w:rsidR="00222EC6" w:rsidRDefault="00222EC6" w:rsidP="00A96F62">
      <w:pPr>
        <w:jc w:val="center"/>
        <w:rPr>
          <w:rFonts w:ascii="Times New Roman" w:hAnsi="Times New Roman" w:cs="Times New Roman"/>
          <w:b/>
        </w:rPr>
      </w:pPr>
    </w:p>
    <w:p w:rsidR="000338A2" w:rsidRDefault="00A96F62" w:rsidP="00A96F62">
      <w:pPr>
        <w:jc w:val="center"/>
        <w:rPr>
          <w:rFonts w:ascii="Times New Roman" w:hAnsi="Times New Roman" w:cs="Times New Roman"/>
          <w:b/>
        </w:rPr>
      </w:pPr>
      <w:r w:rsidRPr="00222EC6">
        <w:rPr>
          <w:rFonts w:ascii="Times New Roman" w:hAnsi="Times New Roman" w:cs="Times New Roman"/>
          <w:i/>
        </w:rPr>
        <w:t>Вариативный модуль</w:t>
      </w:r>
      <w:r w:rsidRPr="00222EC6">
        <w:rPr>
          <w:rFonts w:ascii="Times New Roman" w:hAnsi="Times New Roman" w:cs="Times New Roman"/>
          <w:b/>
        </w:rPr>
        <w:t xml:space="preserve"> 12.</w:t>
      </w:r>
      <w:r w:rsidR="00222EC6" w:rsidRPr="00222EC6">
        <w:rPr>
          <w:rFonts w:ascii="Times New Roman" w:hAnsi="Times New Roman" w:cs="Times New Roman"/>
          <w:b/>
        </w:rPr>
        <w:t xml:space="preserve"> «ЭКСКУРСИИ, ЭКСПЕДИЦИИ, ПОХОДЫ</w:t>
      </w:r>
      <w:r w:rsidRPr="00222EC6">
        <w:rPr>
          <w:rFonts w:ascii="Times New Roman" w:hAnsi="Times New Roman" w:cs="Times New Roman"/>
          <w:b/>
        </w:rPr>
        <w:t>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художественных музеев, </w:t>
            </w:r>
          </w:p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музеев боевой славы, посещение кинотеатра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4B08F9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 к</w:t>
            </w: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сные руководители</w:t>
            </w:r>
          </w:p>
        </w:tc>
      </w:tr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43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</w:t>
            </w: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кскурсии или походы выходного дня, организуемые в классах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 w:rsidR="00430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4B08F9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выездных экскурсий регионального масштаба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4B08F9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</w:tbl>
    <w:p w:rsidR="00222EC6" w:rsidRDefault="00222EC6" w:rsidP="00222EC6">
      <w:pPr>
        <w:rPr>
          <w:rFonts w:ascii="Times New Roman" w:hAnsi="Times New Roman" w:cs="Times New Roman"/>
          <w:i/>
        </w:rPr>
      </w:pPr>
    </w:p>
    <w:p w:rsidR="00222EC6" w:rsidRDefault="00222EC6" w:rsidP="00222EC6">
      <w:pPr>
        <w:jc w:val="center"/>
        <w:rPr>
          <w:rFonts w:ascii="Times New Roman" w:hAnsi="Times New Roman" w:cs="Times New Roman"/>
          <w:b/>
        </w:rPr>
      </w:pPr>
      <w:r w:rsidRPr="00222EC6">
        <w:rPr>
          <w:rFonts w:ascii="Times New Roman" w:hAnsi="Times New Roman" w:cs="Times New Roman"/>
          <w:i/>
        </w:rPr>
        <w:t>Вариативный модуль</w:t>
      </w:r>
      <w:r>
        <w:rPr>
          <w:rFonts w:ascii="Times New Roman" w:hAnsi="Times New Roman" w:cs="Times New Roman"/>
          <w:b/>
        </w:rPr>
        <w:t xml:space="preserve"> 13. «ЭКОЛОГИЧЕСКОЕ ВОСПИТАНИЕ»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D678A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222EC6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 - я и семья»</w:t>
            </w:r>
          </w:p>
          <w:p w:rsidR="00AD678A" w:rsidRPr="00222EC6" w:rsidRDefault="004B08F9" w:rsidP="004B08F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«Домашняя экология»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«Э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кология глазами школьника»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«Очистим нашу планету от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мусора»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Родительские собрания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«Возрастные особенности правильного питания детей».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«Влияние факторов окружающей среды на здоровье человека».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 «Воспитание у детей потребностей в здоровом образе жизни».</w:t>
            </w:r>
          </w:p>
          <w:p w:rsid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 – я и общество»: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678A" w:rsidRPr="00AD678A" w:rsidRDefault="004B08F9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AD678A" w:rsidRPr="00222EC6">
              <w:rPr>
                <w:rFonts w:ascii="Times New Roman" w:hAnsi="Times New Roman"/>
                <w:sz w:val="24"/>
                <w:szCs w:val="24"/>
              </w:rPr>
              <w:t xml:space="preserve"> «Наш общий дом планета земля»</w:t>
            </w:r>
          </w:p>
          <w:p w:rsidR="00AD678A" w:rsidRDefault="004B08F9" w:rsidP="004B08F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милосердия и доброты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«Земля твой общий дом»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Земли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 «Воспитание характера через искоренение отрицательных привычек».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Кл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 «Будьте добрыми и человечными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  и здоровье»: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беседа «Я и мое здоровье»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конкурс «Мы выбираем здоровье»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беседа «Мой режим дня»</w:t>
            </w:r>
          </w:p>
          <w:p w:rsidR="00AD678A" w:rsidRPr="00222EC6" w:rsidRDefault="00AD678A" w:rsidP="004B08F9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беседа «Здоровые п</w:t>
            </w:r>
            <w:r w:rsidR="004B08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ривычки – здоровый образ жизни»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Беседа «Умей сказать нет»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</w:t>
            </w:r>
            <w:r w:rsidR="00430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«Нам жизнь дана на добрые дела»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«Золотая осень»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Школа безопасности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Беседы медика о профилактике гриппа, гигиена.</w:t>
            </w:r>
          </w:p>
          <w:p w:rsidR="00AD678A" w:rsidRPr="00222EC6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«Большая экология»: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Беседа «Как прекрасен этот мир»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«Правила поведения в природе»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 час «Растения красной книги»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 час «Природа родного края»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птиц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охраны окружающей среды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леса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воды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земли «Спасем мир»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Экологическая викторина</w:t>
            </w:r>
          </w:p>
          <w:p w:rsidR="00AD678A" w:rsidRPr="00222EC6" w:rsidRDefault="00AD678A" w:rsidP="00AD678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видеофильмов о путешествиях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деятельности природоохранных организаций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региональных, муниципальных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</w:t>
            </w:r>
          </w:p>
          <w:p w:rsidR="00AD678A" w:rsidRDefault="00AD678A" w:rsidP="00AD678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исследовательских работ.</w:t>
            </w:r>
          </w:p>
          <w:p w:rsidR="004B08F9" w:rsidRDefault="00AD678A" w:rsidP="00AD678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МЕРОПРИЯТИЯ по плану </w:t>
            </w:r>
          </w:p>
          <w:p w:rsidR="00AD678A" w:rsidRPr="00AD678A" w:rsidRDefault="00AD678A" w:rsidP="00AD678A">
            <w:pPr>
              <w:pStyle w:val="a3"/>
              <w:rPr>
                <w:rFonts w:eastAsia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AD67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оветника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78A" w:rsidRPr="00222EC6" w:rsidRDefault="004B08F9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AC1B73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AC1B73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ВР, советник по ВР</w:t>
            </w:r>
          </w:p>
        </w:tc>
      </w:tr>
    </w:tbl>
    <w:p w:rsidR="00222EC6" w:rsidRDefault="00AD678A" w:rsidP="00222E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Вариативный модуль 14. «ПАТРИОТИЧЕСКОЕ ВОСПИТАНИЕ»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18"/>
                <w:szCs w:val="24"/>
              </w:rPr>
              <w:t xml:space="preserve">ФОРМЫ РАБОТЫ С </w:t>
            </w:r>
            <w:proofErr w:type="gramStart"/>
            <w:r w:rsidRPr="001444DA">
              <w:rPr>
                <w:rFonts w:ascii="Times New Roman" w:hAnsi="Times New Roman" w:cs="Times New Roman"/>
                <w:sz w:val="18"/>
                <w:szCs w:val="24"/>
              </w:rPr>
              <w:t>ОБУЧАЮЩИМИСЯ</w:t>
            </w:r>
            <w:proofErr w:type="gramEnd"/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D678A" w:rsidRPr="001444DA" w:rsidRDefault="00AD678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Конкурсные мероприятия различного уровня организации патриотической направленности: </w:t>
            </w:r>
          </w:p>
          <w:p w:rsidR="004B08F9" w:rsidRDefault="00AD678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 -конкурсы музыкально-литературной композиции, тематические выставки,</w:t>
            </w:r>
          </w:p>
          <w:p w:rsidR="00AD678A" w:rsidRDefault="00AD678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 уроки мужества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«Декада воинской славы»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память свою в стихи перелью»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«Победный май»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«Георгиевская лента»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B5255B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  <w:r w:rsidR="001444DA" w:rsidRPr="00B525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Декабрь, </w:t>
            </w: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Январь, </w:t>
            </w: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Май</w:t>
            </w: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4B08F9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Pr="001444DA" w:rsidRDefault="004B08F9" w:rsidP="002D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t>Тематические беседы: Освоение пространства «Малая Родина» (география, природа, история, фольклор, достижения)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Pr="001444DA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Pr="001444DA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4B08F9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Default="004B08F9" w:rsidP="002D282E">
            <w:pPr>
              <w:spacing w:after="0" w:line="240" w:lineRule="auto"/>
              <w:jc w:val="center"/>
            </w:pPr>
            <w:r>
              <w:t>экскурсии по памятным местам и природным объектам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Pr="001444DA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08F9" w:rsidRPr="001444DA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онкурсы на лучший рисунок, стихотворение и песню 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патриотической направленности;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Советник по ВР</w:t>
            </w: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портивные праздники</w:t>
            </w:r>
            <w:r w:rsidR="009061AE">
              <w:rPr>
                <w:rFonts w:ascii="Times New Roman" w:hAnsi="Times New Roman" w:cs="Times New Roman"/>
                <w:sz w:val="24"/>
                <w:szCs w:val="24"/>
              </w:rPr>
              <w:t>, приуроченные к памятным датам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AD678A" w:rsidP="004B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4B08F9" w:rsidP="0090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Октябрь-Май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Сбор писем, личных вещей фронтовиков и участников войн, Героев </w:t>
            </w:r>
            <w:r w:rsidR="009B27B7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B08F9">
              <w:rPr>
                <w:rFonts w:ascii="Times New Roman" w:hAnsi="Times New Roman" w:cs="Times New Roman"/>
                <w:sz w:val="24"/>
                <w:szCs w:val="24"/>
              </w:rPr>
              <w:t xml:space="preserve">России, проживающих в регионе; 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- встречи с приглашением ветеранов войны, воинской службы и труда</w:t>
            </w:r>
            <w:r w:rsidR="009B27B7">
              <w:rPr>
                <w:rFonts w:ascii="Times New Roman" w:hAnsi="Times New Roman" w:cs="Times New Roman"/>
                <w:sz w:val="24"/>
                <w:szCs w:val="24"/>
              </w:rPr>
              <w:t>, СВО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4B08F9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1444DA" w:rsidP="009B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16C">
              <w:rPr>
                <w:rFonts w:ascii="Times New Roman" w:hAnsi="Times New Roman" w:cs="Times New Roman"/>
                <w:sz w:val="24"/>
              </w:rPr>
              <w:t>Т</w:t>
            </w:r>
            <w:r w:rsidRPr="0086216C">
              <w:rPr>
                <w:rFonts w:ascii="Times New Roman" w:hAnsi="Times New Roman" w:cs="Times New Roman"/>
                <w:sz w:val="24"/>
              </w:rPr>
              <w:t>ематические внеклассные занятия по междисциплинарным темам патриотической направле</w:t>
            </w:r>
            <w:r w:rsidR="009B27B7">
              <w:rPr>
                <w:rFonts w:ascii="Times New Roman" w:hAnsi="Times New Roman" w:cs="Times New Roman"/>
                <w:sz w:val="24"/>
              </w:rPr>
              <w:t>нности, цикл внеклассных уроков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 по темам «Образ защитника Отечества в литературных и ист</w:t>
            </w:r>
            <w:r w:rsidR="0086216C">
              <w:rPr>
                <w:rFonts w:ascii="Times New Roman" w:hAnsi="Times New Roman" w:cs="Times New Roman"/>
                <w:sz w:val="24"/>
              </w:rPr>
              <w:t xml:space="preserve">орических памятниках», «И дым 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 Отечества нам сладок и приятен», «Честь Отечества превыше всего», и другие</w:t>
            </w:r>
            <w:r w:rsidR="0086216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9B27B7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ероприятия, связанные </w:t>
            </w:r>
            <w:r>
              <w:rPr>
                <w:rFonts w:ascii="Times New Roman" w:hAnsi="Times New Roman" w:cs="Times New Roman"/>
                <w:sz w:val="24"/>
              </w:rPr>
              <w:t>с историческими датами</w:t>
            </w:r>
            <w:r w:rsidRPr="0086216C">
              <w:rPr>
                <w:rFonts w:ascii="Times New Roman" w:hAnsi="Times New Roman" w:cs="Times New Roman"/>
                <w:sz w:val="24"/>
              </w:rPr>
              <w:t>: Викторина «Знаешь ли ты свой город», Урок мужества «Афганистан в моей судьбе», День славянской письменности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9B27B7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86216C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Default="004B08F9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B7">
              <w:rPr>
                <w:rFonts w:ascii="Times New Roman" w:hAnsi="Times New Roman" w:cs="Times New Roman"/>
                <w:sz w:val="24"/>
                <w:szCs w:val="24"/>
              </w:rPr>
              <w:t>Совместный просмотр познавательных передач, фильмов, мультфильмов о героях Отечества</w:t>
            </w:r>
            <w:r w:rsidR="009B2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7B7" w:rsidRPr="009B27B7" w:rsidRDefault="009B27B7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B7" w:rsidRPr="0086216C" w:rsidRDefault="009B27B7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B27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Проектно-исследовательская деятельность учащихся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9B27B7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86216C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>Уроки мужества с участием воинов запаса, выпускников ПОО с целью формирования у молодёжи готовности к защите Отечества и службе в Российской Армии;</w:t>
            </w:r>
          </w:p>
          <w:p w:rsidR="0086216C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 xml:space="preserve"> - проведение экскурсий, посещение музеев региона</w:t>
            </w:r>
            <w:r>
              <w:rPr>
                <w:rFonts w:ascii="Times New Roman" w:hAnsi="Times New Roman" w:cs="Times New Roman"/>
                <w:sz w:val="24"/>
              </w:rPr>
              <w:t xml:space="preserve"> «Самбек»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9B27B7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9061AE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Pr="009061AE" w:rsidRDefault="009061AE" w:rsidP="00144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61AE">
              <w:rPr>
                <w:rFonts w:ascii="Times New Roman" w:hAnsi="Times New Roman" w:cs="Times New Roman"/>
                <w:b/>
                <w:sz w:val="24"/>
              </w:rPr>
              <w:t>Мероприятия по плану Советника по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Default="009B27B7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Pr="0086216C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Pr="001444DA" w:rsidRDefault="009061AE" w:rsidP="0090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9061AE" w:rsidRPr="001444DA" w:rsidRDefault="009061AE" w:rsidP="0090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</w:tbl>
    <w:p w:rsidR="00AD678A" w:rsidRPr="00222EC6" w:rsidRDefault="00AD678A" w:rsidP="00222EC6">
      <w:pPr>
        <w:jc w:val="center"/>
        <w:rPr>
          <w:rFonts w:ascii="Times New Roman" w:hAnsi="Times New Roman" w:cs="Times New Roman"/>
          <w:b/>
        </w:rPr>
      </w:pPr>
    </w:p>
    <w:sectPr w:rsidR="00AD678A" w:rsidRPr="00222EC6" w:rsidSect="00872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B9" w:rsidRDefault="00A126B9" w:rsidP="00AB08E2">
      <w:pPr>
        <w:spacing w:after="0" w:line="240" w:lineRule="auto"/>
      </w:pPr>
      <w:r>
        <w:separator/>
      </w:r>
    </w:p>
  </w:endnote>
  <w:endnote w:type="continuationSeparator" w:id="0">
    <w:p w:rsidR="00A126B9" w:rsidRDefault="00A126B9" w:rsidP="00AB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4F" w:rsidRDefault="0043004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7057325"/>
      <w:docPartObj>
        <w:docPartGallery w:val="Page Numbers (Bottom of Page)"/>
        <w:docPartUnique/>
      </w:docPartObj>
    </w:sdtPr>
    <w:sdtContent>
      <w:p w:rsidR="0043004F" w:rsidRDefault="004300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C94">
          <w:rPr>
            <w:noProof/>
          </w:rPr>
          <w:t>1</w:t>
        </w:r>
        <w:r>
          <w:fldChar w:fldCharType="end"/>
        </w:r>
      </w:p>
    </w:sdtContent>
  </w:sdt>
  <w:p w:rsidR="0043004F" w:rsidRDefault="0043004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4F" w:rsidRDefault="004300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B9" w:rsidRDefault="00A126B9" w:rsidP="00AB08E2">
      <w:pPr>
        <w:spacing w:after="0" w:line="240" w:lineRule="auto"/>
      </w:pPr>
      <w:r>
        <w:separator/>
      </w:r>
    </w:p>
  </w:footnote>
  <w:footnote w:type="continuationSeparator" w:id="0">
    <w:p w:rsidR="00A126B9" w:rsidRDefault="00A126B9" w:rsidP="00AB0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4F" w:rsidRDefault="0043004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4F" w:rsidRDefault="0043004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04F" w:rsidRDefault="0043004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8C"/>
    <w:rsid w:val="0003222E"/>
    <w:rsid w:val="000336E3"/>
    <w:rsid w:val="000338A2"/>
    <w:rsid w:val="0004057A"/>
    <w:rsid w:val="000705A4"/>
    <w:rsid w:val="000D1396"/>
    <w:rsid w:val="00111C94"/>
    <w:rsid w:val="00127EF7"/>
    <w:rsid w:val="001444DA"/>
    <w:rsid w:val="002063B1"/>
    <w:rsid w:val="00222EC6"/>
    <w:rsid w:val="00261157"/>
    <w:rsid w:val="002D282E"/>
    <w:rsid w:val="002F1F47"/>
    <w:rsid w:val="00306605"/>
    <w:rsid w:val="00324C0E"/>
    <w:rsid w:val="00334EB6"/>
    <w:rsid w:val="00367EC9"/>
    <w:rsid w:val="003908CF"/>
    <w:rsid w:val="003A0695"/>
    <w:rsid w:val="003C2C8F"/>
    <w:rsid w:val="003C3A13"/>
    <w:rsid w:val="003F011F"/>
    <w:rsid w:val="003F581D"/>
    <w:rsid w:val="004019E9"/>
    <w:rsid w:val="0043004F"/>
    <w:rsid w:val="004B08F9"/>
    <w:rsid w:val="00555BE8"/>
    <w:rsid w:val="0059207E"/>
    <w:rsid w:val="005B6842"/>
    <w:rsid w:val="005F4405"/>
    <w:rsid w:val="00642BCE"/>
    <w:rsid w:val="00660A8C"/>
    <w:rsid w:val="007269D3"/>
    <w:rsid w:val="00767C2D"/>
    <w:rsid w:val="0086216C"/>
    <w:rsid w:val="00872013"/>
    <w:rsid w:val="009061AE"/>
    <w:rsid w:val="00944D32"/>
    <w:rsid w:val="00970E0D"/>
    <w:rsid w:val="009838C4"/>
    <w:rsid w:val="009B27B7"/>
    <w:rsid w:val="009F74E7"/>
    <w:rsid w:val="00A126B9"/>
    <w:rsid w:val="00A33FE8"/>
    <w:rsid w:val="00A96F62"/>
    <w:rsid w:val="00AA36C1"/>
    <w:rsid w:val="00AB08E2"/>
    <w:rsid w:val="00AB6091"/>
    <w:rsid w:val="00AD595E"/>
    <w:rsid w:val="00AD678A"/>
    <w:rsid w:val="00B5255B"/>
    <w:rsid w:val="00B8698E"/>
    <w:rsid w:val="00BA6332"/>
    <w:rsid w:val="00BE7B00"/>
    <w:rsid w:val="00C8152A"/>
    <w:rsid w:val="00CB65DF"/>
    <w:rsid w:val="00D2214D"/>
    <w:rsid w:val="00D32A98"/>
    <w:rsid w:val="00DB4804"/>
    <w:rsid w:val="00DC7A6B"/>
    <w:rsid w:val="00DD508C"/>
    <w:rsid w:val="00DE6A29"/>
    <w:rsid w:val="00EA6A9C"/>
    <w:rsid w:val="00EE5339"/>
    <w:rsid w:val="00F10E9B"/>
    <w:rsid w:val="00F42416"/>
    <w:rsid w:val="00F86D4E"/>
    <w:rsid w:val="00F91253"/>
    <w:rsid w:val="00FA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Текст концепции,No Spacing"/>
    <w:link w:val="a4"/>
    <w:uiPriority w:val="1"/>
    <w:qFormat/>
    <w:rsid w:val="007269D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aliases w:val="основа Знак,Текст концепции Знак,No Spacing Знак"/>
    <w:link w:val="a3"/>
    <w:uiPriority w:val="1"/>
    <w:locked/>
    <w:rsid w:val="007269D3"/>
    <w:rPr>
      <w:rFonts w:ascii="Calibri" w:eastAsia="Calibri" w:hAnsi="Calibri" w:cs="Times New Roman"/>
      <w:lang w:eastAsia="zh-CN"/>
    </w:rPr>
  </w:style>
  <w:style w:type="paragraph" w:styleId="a5">
    <w:name w:val="Normal (Web)"/>
    <w:basedOn w:val="a"/>
    <w:uiPriority w:val="99"/>
    <w:unhideWhenUsed/>
    <w:rsid w:val="0059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B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08E2"/>
  </w:style>
  <w:style w:type="paragraph" w:styleId="aa">
    <w:name w:val="footer"/>
    <w:basedOn w:val="a"/>
    <w:link w:val="ab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0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Текст концепции,No Spacing"/>
    <w:link w:val="a4"/>
    <w:uiPriority w:val="1"/>
    <w:qFormat/>
    <w:rsid w:val="007269D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aliases w:val="основа Знак,Текст концепции Знак,No Spacing Знак"/>
    <w:link w:val="a3"/>
    <w:uiPriority w:val="1"/>
    <w:locked/>
    <w:rsid w:val="007269D3"/>
    <w:rPr>
      <w:rFonts w:ascii="Calibri" w:eastAsia="Calibri" w:hAnsi="Calibri" w:cs="Times New Roman"/>
      <w:lang w:eastAsia="zh-CN"/>
    </w:rPr>
  </w:style>
  <w:style w:type="paragraph" w:styleId="a5">
    <w:name w:val="Normal (Web)"/>
    <w:basedOn w:val="a"/>
    <w:uiPriority w:val="99"/>
    <w:unhideWhenUsed/>
    <w:rsid w:val="0059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B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08E2"/>
  </w:style>
  <w:style w:type="paragraph" w:styleId="aa">
    <w:name w:val="footer"/>
    <w:basedOn w:val="a"/>
    <w:link w:val="ab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0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4121</Words>
  <Characters>23490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</dc:creator>
  <cp:keywords/>
  <dc:description/>
  <cp:lastModifiedBy>PC5</cp:lastModifiedBy>
  <cp:revision>37</cp:revision>
  <cp:lastPrinted>2022-03-29T12:46:00Z</cp:lastPrinted>
  <dcterms:created xsi:type="dcterms:W3CDTF">2021-08-16T12:25:00Z</dcterms:created>
  <dcterms:modified xsi:type="dcterms:W3CDTF">2023-09-13T07:51:00Z</dcterms:modified>
</cp:coreProperties>
</file>